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63"/>
        <w:gridCol w:w="1208"/>
        <w:gridCol w:w="1329"/>
        <w:gridCol w:w="1337"/>
        <w:gridCol w:w="601"/>
        <w:gridCol w:w="482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613"/>
        <w:gridCol w:w="669"/>
      </w:tblGrid>
      <w:tr w:rsidR="00783CF8" w:rsidRPr="00783CF8" w:rsidTr="00783CF8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</w:t>
            </w:r>
            <w:proofErr w:type="gramEnd"/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школьного этапа</w:t>
            </w:r>
          </w:p>
        </w:tc>
      </w:tr>
      <w:tr w:rsidR="00783CF8" w:rsidRPr="00783CF8" w:rsidTr="00783CF8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783CF8" w:rsidRPr="00783CF8" w:rsidTr="00783CF8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 учебном году</w:t>
            </w:r>
          </w:p>
        </w:tc>
      </w:tr>
      <w:tr w:rsidR="00783CF8" w:rsidRPr="00783CF8" w:rsidTr="00783CF8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Обществознание Класс: 11 Максимальный балл: _100___</w:t>
            </w:r>
          </w:p>
        </w:tc>
      </w:tr>
      <w:tr w:rsidR="00783CF8" w:rsidRPr="00783CF8" w:rsidTr="00783CF8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"__25__"  </w:t>
            </w:r>
            <w:proofErr w:type="spellStart"/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_сентября</w:t>
            </w:r>
            <w:proofErr w:type="spellEnd"/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2024 года</w:t>
            </w:r>
          </w:p>
        </w:tc>
      </w:tr>
      <w:tr w:rsidR="00783CF8" w:rsidRPr="00783CF8" w:rsidTr="00783CF8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CF8" w:rsidRPr="00783CF8" w:rsidTr="00783CF8">
        <w:trPr>
          <w:trHeight w:val="936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783CF8" w:rsidRPr="00783CF8" w:rsidTr="00783CF8">
        <w:trPr>
          <w:trHeight w:val="624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Абратов</w:t>
            </w:r>
            <w:proofErr w:type="spellEnd"/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Тимофей Тимофеевич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CF8" w:rsidRPr="00783CF8" w:rsidTr="00783CF8">
        <w:trPr>
          <w:trHeight w:val="624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Анисимова Ирина Станиславовна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CF8" w:rsidRPr="00783CF8" w:rsidTr="00783CF8">
        <w:trPr>
          <w:trHeight w:val="624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Чеканова Вероника Андреевна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CF8" w:rsidRPr="00783CF8" w:rsidTr="00783CF8">
        <w:trPr>
          <w:trHeight w:val="312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83CF8" w:rsidRPr="00783CF8" w:rsidTr="00090497">
        <w:trPr>
          <w:trHeight w:val="312"/>
        </w:trPr>
        <w:tc>
          <w:tcPr>
            <w:tcW w:w="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Багдасарян М.Э.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83CF8" w:rsidRPr="00783CF8" w:rsidTr="00783CF8">
        <w:trPr>
          <w:trHeight w:val="312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83CF8" w:rsidRPr="00783CF8" w:rsidTr="009B2E4B">
        <w:trPr>
          <w:trHeight w:val="156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CF8" w:rsidRDefault="00783CF8" w:rsidP="007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Тарасенко А.Б.</w:t>
            </w:r>
          </w:p>
          <w:p w:rsidR="00783CF8" w:rsidRPr="00783CF8" w:rsidRDefault="00783CF8" w:rsidP="007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Темирова Р.С.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Адамова А.С.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783CF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Е. С.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CF8" w:rsidRPr="00783CF8" w:rsidRDefault="00783CF8" w:rsidP="00783C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000000" w:rsidRDefault="006E2F01"/>
    <w:p w:rsidR="00FD26B3" w:rsidRDefault="00FD26B3"/>
    <w:tbl>
      <w:tblPr>
        <w:tblW w:w="5000" w:type="pct"/>
        <w:tblLook w:val="04A0"/>
      </w:tblPr>
      <w:tblGrid>
        <w:gridCol w:w="382"/>
        <w:gridCol w:w="1748"/>
        <w:gridCol w:w="1255"/>
        <w:gridCol w:w="1263"/>
        <w:gridCol w:w="576"/>
        <w:gridCol w:w="465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586"/>
        <w:gridCol w:w="723"/>
      </w:tblGrid>
      <w:tr w:rsidR="00FD26B3" w:rsidRPr="00FD26B3" w:rsidTr="00FD26B3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Предварительные</w:t>
            </w:r>
            <w:proofErr w:type="gramEnd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школьного этапа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 учебном году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Обществознание Класс: 10 Максимальный балл: __100__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"__25__"  </w:t>
            </w:r>
            <w:proofErr w:type="spellStart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___сентября</w:t>
            </w:r>
            <w:proofErr w:type="spellEnd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2024 года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6B3" w:rsidRPr="00FD26B3" w:rsidTr="00FD26B3">
        <w:trPr>
          <w:trHeight w:val="936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D26B3" w:rsidRPr="00FD26B3" w:rsidTr="00FD26B3">
        <w:trPr>
          <w:trHeight w:val="624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Мильков</w:t>
            </w:r>
            <w:proofErr w:type="spellEnd"/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Эмиль Александрович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Саркисян Анастасия Михайловна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Рубанова</w:t>
            </w:r>
            <w:proofErr w:type="spellEnd"/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Руслана Антоновна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312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C170D0">
        <w:trPr>
          <w:trHeight w:val="312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Багдасарян </w:t>
            </w: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М.Э.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FD26B3">
        <w:trPr>
          <w:trHeight w:val="31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FD26B3">
        <w:trPr>
          <w:trHeight w:val="156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6B3" w:rsidRP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А.Б.</w:t>
            </w: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Темирова Р.С.</w:t>
            </w: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Адамова А.С.</w:t>
            </w: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Чернова Е. С.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FD26B3" w:rsidRDefault="00FD26B3"/>
    <w:p w:rsidR="00FD26B3" w:rsidRDefault="00FD26B3"/>
    <w:tbl>
      <w:tblPr>
        <w:tblW w:w="5000" w:type="pct"/>
        <w:tblLook w:val="04A0"/>
      </w:tblPr>
      <w:tblGrid>
        <w:gridCol w:w="373"/>
        <w:gridCol w:w="1091"/>
        <w:gridCol w:w="1411"/>
        <w:gridCol w:w="1421"/>
        <w:gridCol w:w="631"/>
        <w:gridCol w:w="502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28"/>
        <w:gridCol w:w="799"/>
      </w:tblGrid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Предварительные</w:t>
            </w:r>
            <w:proofErr w:type="gramEnd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школьного этапа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 учебном году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Обществознание Класс: 9 Максимальный балл: __100__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"__25__"  </w:t>
            </w:r>
            <w:proofErr w:type="spellStart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_сентября</w:t>
            </w:r>
            <w:proofErr w:type="spellEnd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2024 года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6B3" w:rsidRPr="00FD26B3" w:rsidTr="00FD26B3">
        <w:trPr>
          <w:trHeight w:val="936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8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D26B3" w:rsidRPr="00FD26B3" w:rsidTr="00FD26B3">
        <w:trPr>
          <w:trHeight w:val="62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Айрапетов Михаил Дмитриевич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Черкасов Савва Дмитриевич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Шумский Александр Игоревич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6B3" w:rsidRPr="00FD26B3" w:rsidTr="00FD26B3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683BDC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жюри:</w:t>
            </w:r>
          </w:p>
        </w:tc>
        <w:tc>
          <w:tcPr>
            <w:tcW w:w="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Багдасарян М.Э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FD26B3">
        <w:trPr>
          <w:trHeight w:val="312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F114FD">
        <w:trPr>
          <w:trHeight w:val="1404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жюри: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Тарасенко А.Б.</w:t>
            </w: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Темирова Р.С.</w:t>
            </w: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Адамова А.С.</w:t>
            </w:r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Чернова Е. </w:t>
            </w:r>
            <w:proofErr w:type="gramStart"/>
            <w:r w:rsidRPr="00FD26B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FD26B3" w:rsidRDefault="00FD26B3"/>
    <w:p w:rsidR="00FD26B3" w:rsidRDefault="00FD26B3"/>
    <w:tbl>
      <w:tblPr>
        <w:tblW w:w="5000" w:type="pct"/>
        <w:tblLook w:val="04A0"/>
      </w:tblPr>
      <w:tblGrid>
        <w:gridCol w:w="383"/>
        <w:gridCol w:w="1631"/>
        <w:gridCol w:w="1368"/>
        <w:gridCol w:w="1377"/>
        <w:gridCol w:w="615"/>
        <w:gridCol w:w="49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627"/>
        <w:gridCol w:w="684"/>
      </w:tblGrid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Предварительные</w:t>
            </w:r>
            <w:proofErr w:type="gramEnd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школьного этапа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FD26B3" w:rsidRPr="00FD26B3" w:rsidTr="00FD26B3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 учебном году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Обществознание Класс: 8 Максимальный балл: __100__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"__25__"  </w:t>
            </w:r>
            <w:proofErr w:type="spellStart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__сентября</w:t>
            </w:r>
            <w:proofErr w:type="spellEnd"/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2024 года</w:t>
            </w:r>
          </w:p>
        </w:tc>
      </w:tr>
      <w:tr w:rsidR="00FD26B3" w:rsidRPr="00FD26B3" w:rsidTr="00FD26B3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6B3" w:rsidRPr="00FD26B3" w:rsidTr="00FD26B3">
        <w:trPr>
          <w:trHeight w:val="936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Муниципальный район/городской округ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Задание 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Статус</w:t>
            </w:r>
          </w:p>
        </w:tc>
      </w:tr>
      <w:tr w:rsidR="00FD26B3" w:rsidRPr="00FD26B3" w:rsidTr="006E2F01">
        <w:trPr>
          <w:trHeight w:val="624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Зорин Тимур Артемович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г. Пятигорск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ЧОУ СОШ "Геула" г. Пятигорск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26B3">
              <w:rPr>
                <w:rFonts w:ascii="Times New Roman" w:eastAsia="Times New Roman" w:hAnsi="Times New Roman" w:cs="Times New Roman"/>
              </w:rPr>
              <w:t>Оганесов</w:t>
            </w:r>
            <w:proofErr w:type="spellEnd"/>
            <w:r w:rsidRPr="00FD26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26B3">
              <w:rPr>
                <w:rFonts w:ascii="Times New Roman" w:eastAsia="Times New Roman" w:hAnsi="Times New Roman" w:cs="Times New Roman"/>
              </w:rPr>
              <w:t>Армен</w:t>
            </w:r>
            <w:proofErr w:type="spellEnd"/>
            <w:r w:rsidRPr="00FD26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26B3">
              <w:rPr>
                <w:rFonts w:ascii="Times New Roman" w:eastAsia="Times New Roman" w:hAnsi="Times New Roman" w:cs="Times New Roman"/>
              </w:rPr>
              <w:t>Каренович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г. Пятигорск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ЧОУ СОШ "Геула" г. Пятигорск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6B3" w:rsidRPr="00FD26B3" w:rsidTr="00FD26B3">
        <w:trPr>
          <w:trHeight w:val="624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26B3">
              <w:rPr>
                <w:rFonts w:ascii="Times New Roman" w:eastAsia="Times New Roman" w:hAnsi="Times New Roman" w:cs="Times New Roman"/>
              </w:rPr>
              <w:t>Агурицев</w:t>
            </w:r>
            <w:proofErr w:type="spellEnd"/>
            <w:r w:rsidRPr="00FD26B3">
              <w:rPr>
                <w:rFonts w:ascii="Times New Roman" w:eastAsia="Times New Roman" w:hAnsi="Times New Roman" w:cs="Times New Roman"/>
              </w:rPr>
              <w:t xml:space="preserve"> Артем Денисович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г. Пятигорск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ЧОУ СОШ "Геула" г. Пятигорск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6B3" w:rsidRPr="00FD26B3" w:rsidTr="00FD26B3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3062CA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Председатель жюри: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Багдасарян М.Э.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D26B3" w:rsidRPr="00FD26B3" w:rsidTr="00FD26B3">
        <w:trPr>
          <w:trHeight w:val="312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6B3" w:rsidRPr="00FD26B3" w:rsidRDefault="00FD26B3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E2F01" w:rsidRPr="00FD26B3" w:rsidTr="00D57CAB">
        <w:trPr>
          <w:trHeight w:val="1404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F01" w:rsidRDefault="006E2F01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2F01" w:rsidRDefault="006E2F01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2F01" w:rsidRPr="00FD26B3" w:rsidRDefault="006E2F01" w:rsidP="00FD26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Члены жюри: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6B3">
              <w:rPr>
                <w:rFonts w:ascii="Times New Roman" w:eastAsia="Times New Roman" w:hAnsi="Times New Roman" w:cs="Times New Roman"/>
              </w:rPr>
              <w:t>Тарасенко А.Б.</w:t>
            </w:r>
            <w:r w:rsidRPr="00FD26B3">
              <w:rPr>
                <w:rFonts w:ascii="Times New Roman" w:eastAsia="Times New Roman" w:hAnsi="Times New Roman" w:cs="Times New Roman"/>
              </w:rPr>
              <w:br/>
              <w:t>Темирова Р.С.</w:t>
            </w:r>
            <w:r w:rsidRPr="00FD26B3">
              <w:rPr>
                <w:rFonts w:ascii="Times New Roman" w:eastAsia="Times New Roman" w:hAnsi="Times New Roman" w:cs="Times New Roman"/>
              </w:rPr>
              <w:br/>
              <w:t>Адамова А.С.</w:t>
            </w:r>
            <w:r w:rsidRPr="00FD26B3">
              <w:rPr>
                <w:rFonts w:ascii="Times New Roman" w:eastAsia="Times New Roman" w:hAnsi="Times New Roman" w:cs="Times New Roman"/>
              </w:rPr>
              <w:br/>
              <w:t>Чернова Е. С</w:t>
            </w:r>
            <w:r w:rsidRPr="00FD26B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FD26B3" w:rsidRDefault="006E2F01" w:rsidP="00FD2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FD26B3" w:rsidRDefault="00FD26B3"/>
    <w:p w:rsidR="006E2F01" w:rsidRDefault="006E2F01"/>
    <w:tbl>
      <w:tblPr>
        <w:tblW w:w="5000" w:type="pct"/>
        <w:tblLook w:val="04A0"/>
      </w:tblPr>
      <w:tblGrid>
        <w:gridCol w:w="404"/>
        <w:gridCol w:w="1278"/>
        <w:gridCol w:w="1407"/>
        <w:gridCol w:w="1416"/>
        <w:gridCol w:w="629"/>
        <w:gridCol w:w="50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641"/>
        <w:gridCol w:w="700"/>
      </w:tblGrid>
      <w:tr w:rsidR="006E2F01" w:rsidRPr="006E2F01" w:rsidTr="006E2F01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6E2F01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Предварительные</w:t>
            </w:r>
            <w:proofErr w:type="gramEnd"/>
            <w:r w:rsidRPr="006E2F0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результаты школьного этапа</w:t>
            </w:r>
          </w:p>
        </w:tc>
      </w:tr>
      <w:tr w:rsidR="006E2F01" w:rsidRPr="006E2F01" w:rsidTr="006E2F01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E2F01">
              <w:rPr>
                <w:rFonts w:ascii="Times New Roman" w:eastAsia="Times New Roman" w:hAnsi="Times New Roman" w:cs="Times New Roman"/>
                <w:sz w:val="32"/>
                <w:szCs w:val="32"/>
              </w:rPr>
              <w:t>всероссийской олимпиады школьников</w:t>
            </w:r>
          </w:p>
        </w:tc>
      </w:tr>
      <w:tr w:rsidR="006E2F01" w:rsidRPr="006E2F01" w:rsidTr="006E2F01">
        <w:trPr>
          <w:trHeight w:val="4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E2F01">
              <w:rPr>
                <w:rFonts w:ascii="Times New Roman" w:eastAsia="Times New Roman" w:hAnsi="Times New Roman" w:cs="Times New Roman"/>
                <w:sz w:val="32"/>
                <w:szCs w:val="32"/>
              </w:rPr>
              <w:t>в 2024/2025 учебном году</w:t>
            </w:r>
          </w:p>
        </w:tc>
      </w:tr>
      <w:tr w:rsidR="006E2F01" w:rsidRPr="006E2F01" w:rsidTr="006E2F01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F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Предмет: Обществознание Класс: 7 Максимальный балл: __100__</w:t>
            </w:r>
          </w:p>
        </w:tc>
      </w:tr>
      <w:tr w:rsidR="006E2F01" w:rsidRPr="006E2F01" w:rsidTr="006E2F01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"__25__"  </w:t>
            </w:r>
            <w:proofErr w:type="spellStart"/>
            <w:r w:rsidRPr="006E2F01">
              <w:rPr>
                <w:rFonts w:ascii="Times New Roman" w:eastAsia="Times New Roman" w:hAnsi="Times New Roman" w:cs="Times New Roman"/>
                <w:sz w:val="28"/>
                <w:szCs w:val="28"/>
              </w:rPr>
              <w:t>__сентября</w:t>
            </w:r>
            <w:proofErr w:type="spellEnd"/>
            <w:r w:rsidRPr="006E2F0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2024 года</w:t>
            </w:r>
          </w:p>
        </w:tc>
      </w:tr>
      <w:tr w:rsidR="006E2F01" w:rsidRPr="006E2F01" w:rsidTr="006E2F01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2F01" w:rsidRPr="006E2F01" w:rsidTr="006E2F01">
        <w:trPr>
          <w:trHeight w:val="936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10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6E2F01" w:rsidRPr="006E2F01" w:rsidTr="006E2F01">
        <w:trPr>
          <w:trHeight w:val="624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Анисимова Жанна Станиславовна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2F01" w:rsidRPr="006E2F01" w:rsidTr="006E2F01">
        <w:trPr>
          <w:trHeight w:val="62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Айдинов</w:t>
            </w:r>
            <w:proofErr w:type="spellEnd"/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Янис</w:t>
            </w:r>
            <w:proofErr w:type="spellEnd"/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Янисович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ЧОУ СОШ "Геула" г. Пятигорск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2F01" w:rsidRPr="006E2F01" w:rsidTr="006E2F01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E2F01" w:rsidRPr="006E2F01" w:rsidTr="001E0A49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2F01">
              <w:rPr>
                <w:rFonts w:ascii="Times New Roman" w:eastAsia="Times New Roman" w:hAnsi="Times New Roman" w:cs="Times New Roman"/>
              </w:rPr>
              <w:t>Председатель жюри:</w:t>
            </w:r>
          </w:p>
        </w:tc>
        <w:tc>
          <w:tcPr>
            <w:tcW w:w="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2F01">
              <w:rPr>
                <w:rFonts w:ascii="Times New Roman" w:eastAsia="Times New Roman" w:hAnsi="Times New Roman" w:cs="Times New Roman"/>
              </w:rPr>
              <w:t xml:space="preserve">            Багдасарян М.Э.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E2F01" w:rsidRPr="006E2F01" w:rsidTr="006E2F01">
        <w:trPr>
          <w:trHeight w:val="312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E2F01" w:rsidRPr="006E2F01" w:rsidTr="006E2F01">
        <w:trPr>
          <w:trHeight w:val="1392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2F01">
              <w:rPr>
                <w:rFonts w:ascii="Times New Roman" w:eastAsia="Times New Roman" w:hAnsi="Times New Roman" w:cs="Times New Roman"/>
              </w:rPr>
              <w:t>Члены жюри: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F01" w:rsidRPr="006E2F01" w:rsidRDefault="006E2F01" w:rsidP="006E2F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01">
              <w:rPr>
                <w:rFonts w:ascii="Times New Roman" w:hAnsi="Times New Roman" w:cs="Times New Roman"/>
              </w:rPr>
              <w:t>Тарасенко А.Б.</w:t>
            </w:r>
          </w:p>
          <w:p w:rsidR="006E2F01" w:rsidRPr="006E2F01" w:rsidRDefault="006E2F01" w:rsidP="006E2F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01">
              <w:rPr>
                <w:rFonts w:ascii="Times New Roman" w:hAnsi="Times New Roman" w:cs="Times New Roman"/>
              </w:rPr>
              <w:t>Темирова Р.С.</w:t>
            </w:r>
          </w:p>
          <w:p w:rsidR="006E2F01" w:rsidRPr="006E2F01" w:rsidRDefault="006E2F01" w:rsidP="006E2F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01">
              <w:rPr>
                <w:rFonts w:ascii="Times New Roman" w:hAnsi="Times New Roman" w:cs="Times New Roman"/>
              </w:rPr>
              <w:t>Адамова А.С.</w:t>
            </w:r>
          </w:p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2F0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E2F01">
              <w:rPr>
                <w:rFonts w:ascii="Times New Roman" w:hAnsi="Times New Roman" w:cs="Times New Roman"/>
              </w:rPr>
              <w:t xml:space="preserve"> Чернова Е. С.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01" w:rsidRPr="006E2F01" w:rsidRDefault="006E2F01" w:rsidP="006E2F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E2F01" w:rsidRDefault="006E2F01"/>
    <w:sectPr w:rsidR="006E2F01" w:rsidSect="00783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3CF8"/>
    <w:rsid w:val="006E2F01"/>
    <w:rsid w:val="00783CF8"/>
    <w:rsid w:val="00FD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2024-09-25T17:12:00Z</dcterms:created>
  <dcterms:modified xsi:type="dcterms:W3CDTF">2024-09-25T17:45:00Z</dcterms:modified>
</cp:coreProperties>
</file>